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3DB" w14:textId="77777777" w:rsidR="007938C2" w:rsidRDefault="00D05E98">
      <w:pPr>
        <w:spacing w:before="82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/>
          <w:spacing w:val="-53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</w:p>
    <w:p w14:paraId="108031D9" w14:textId="77777777" w:rsidR="007938C2" w:rsidRDefault="007938C2">
      <w:pPr>
        <w:spacing w:line="200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21050888" w14:textId="77777777" w:rsidR="007938C2" w:rsidRDefault="007938C2">
      <w:pPr>
        <w:spacing w:before="12" w:line="24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592513CF" w14:textId="77777777" w:rsidR="007938C2" w:rsidRDefault="00D05E98">
      <w:pPr>
        <w:spacing w:line="479" w:lineRule="exact"/>
        <w:ind w:left="1523"/>
        <w:rPr>
          <w:rFonts w:ascii="Times New Roman" w:eastAsia="宋体" w:hAnsi="Times New Roman" w:cs="Times New Roman"/>
          <w:b/>
          <w:bCs/>
          <w:sz w:val="38"/>
          <w:szCs w:val="38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8"/>
          <w:szCs w:val="38"/>
          <w:lang w:eastAsia="zh-CN"/>
        </w:rPr>
        <w:t>建设项目环境影响评价公众意见表</w:t>
      </w:r>
    </w:p>
    <w:p w14:paraId="7E75D432" w14:textId="77777777" w:rsidR="007938C2" w:rsidRDefault="007938C2">
      <w:pPr>
        <w:rPr>
          <w:rFonts w:ascii="Times New Roman" w:eastAsia="宋体" w:hAnsi="Times New Roman" w:cs="Times New Roman"/>
          <w:lang w:eastAsia="zh-CN"/>
        </w:rPr>
      </w:pPr>
    </w:p>
    <w:p w14:paraId="095A86DE" w14:textId="77777777" w:rsidR="007938C2" w:rsidRDefault="00D05E98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spacing w:val="2"/>
        </w:rPr>
        <w:t>填</w:t>
      </w:r>
      <w:r>
        <w:rPr>
          <w:rFonts w:ascii="Times New Roman" w:eastAsia="宋体" w:hAnsi="Times New Roman" w:cs="Times New Roman"/>
        </w:rPr>
        <w:t>表</w:t>
      </w:r>
      <w:r>
        <w:rPr>
          <w:rFonts w:ascii="Times New Roman" w:eastAsia="宋体" w:hAnsi="Times New Roman" w:cs="Times New Roman"/>
          <w:spacing w:val="2"/>
        </w:rPr>
        <w:t>日</w:t>
      </w:r>
      <w:r>
        <w:rPr>
          <w:rFonts w:ascii="Times New Roman" w:eastAsia="宋体" w:hAnsi="Times New Roman" w:cs="Times New Roman"/>
        </w:rPr>
        <w:t>期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年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月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  <w:u w:val="single"/>
        </w:rPr>
        <w:t>日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3"/>
        <w:gridCol w:w="7229"/>
      </w:tblGrid>
      <w:tr w:rsidR="007938C2" w14:paraId="4A6E6DA4" w14:textId="77777777">
        <w:trPr>
          <w:trHeight w:hRule="exact" w:val="400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9A22" w14:textId="77777777" w:rsidR="007938C2" w:rsidRDefault="00D05E98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项目名称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C9FFFC" w14:textId="2FE9E272" w:rsidR="007938C2" w:rsidRDefault="00B371BF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  <w:lang w:eastAsia="zh-CN"/>
              </w:rPr>
              <w:t>南京浩天生态农业有限公司</w:t>
            </w:r>
            <w:r w:rsidRPr="00B371BF"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  <w:lang w:eastAsia="zh-CN"/>
              </w:rPr>
              <w:t>浩天畜禽标准化养殖</w:t>
            </w:r>
            <w:r>
              <w:rPr>
                <w:rFonts w:ascii="Times New Roman" w:eastAsia="宋体" w:hAnsi="Times New Roman" w:cs="Times New Roman" w:hint="eastAsia"/>
                <w:spacing w:val="-1"/>
                <w:sz w:val="21"/>
                <w:szCs w:val="21"/>
                <w:lang w:eastAsia="zh-CN"/>
              </w:rPr>
              <w:t>场</w:t>
            </w:r>
          </w:p>
        </w:tc>
      </w:tr>
      <w:tr w:rsidR="007938C2" w14:paraId="52EFE76F" w14:textId="77777777">
        <w:trPr>
          <w:trHeight w:hRule="exact" w:val="691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71199A" w14:textId="77777777" w:rsidR="007938C2" w:rsidRDefault="00D05E98">
            <w:pPr>
              <w:pStyle w:val="TableParagraph"/>
              <w:spacing w:before="174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一、本页为公众意见</w:t>
            </w:r>
          </w:p>
        </w:tc>
      </w:tr>
      <w:tr w:rsidR="007938C2" w14:paraId="6572EF8F" w14:textId="77777777">
        <w:trPr>
          <w:trHeight w:hRule="exact" w:val="3657"/>
          <w:jc w:val="center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588E79E5" w14:textId="77777777" w:rsidR="007938C2" w:rsidRDefault="007938C2">
            <w:pPr>
              <w:pStyle w:val="TableParagraph"/>
              <w:spacing w:before="8" w:line="1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CE7279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AE6F78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9B2623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B6DA02F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7A6EF4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A359C0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5B0A03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3FE999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956561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3031D1A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245B677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77593D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4B4E00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A02EC8B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D396A5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EB136E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F948865" w14:textId="77777777" w:rsidR="007938C2" w:rsidRDefault="00D05E98">
            <w:pPr>
              <w:pStyle w:val="TableParagraph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与本项目环境影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0417F47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BBCB8E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20E8EA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824AA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876707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2C5348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27C50A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62F8A1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8D233D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31C30A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B8427B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7F3E97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350CA0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D627CA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654E8E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2780F2E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2EB3E1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5B8CA4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D35A15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D7AAD3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653FC8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F0AE5C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01E32B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18BDF5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03A5B4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CF8E4D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6F450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B6DC7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834249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36D3FD4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136629C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E71D62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031B46A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DE3385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0F49EB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378E4A2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5FE8101D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64BF0CA3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054BCD5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1DDCF546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0BA3341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24D20A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23E97610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E6318C8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4ABA89BF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71433D19" w14:textId="77777777" w:rsidR="007938C2" w:rsidRDefault="007938C2">
            <w:pPr>
              <w:pStyle w:val="TableParagraph"/>
              <w:spacing w:line="20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3B8BEAAF" w14:textId="77777777" w:rsidR="007938C2" w:rsidRDefault="007938C2">
            <w:pPr>
              <w:pStyle w:val="TableParagraph"/>
              <w:spacing w:before="12"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  <w:p w14:paraId="01B70622" w14:textId="77777777" w:rsidR="007938C2" w:rsidRDefault="00D05E98">
            <w:pPr>
              <w:pStyle w:val="TableParagraph"/>
              <w:ind w:left="102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（填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写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该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项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时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勿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涉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及国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家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商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业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秘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密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隐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私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内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容</w:t>
            </w:r>
            <w:r>
              <w:rPr>
                <w:rFonts w:ascii="Times New Roman" w:eastAsia="宋体" w:hAnsi="Times New Roman" w:cs="Times New Roman"/>
                <w:spacing w:val="-25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若</w:t>
            </w:r>
            <w:r>
              <w:rPr>
                <w:rFonts w:ascii="Times New Roman" w:eastAsia="宋体" w:hAnsi="Times New Roman" w:cs="Times New Roman"/>
                <w:spacing w:val="-3"/>
                <w:sz w:val="21"/>
                <w:szCs w:val="21"/>
                <w:lang w:eastAsia="zh-CN"/>
              </w:rPr>
              <w:t>本页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不</w:t>
            </w:r>
          </w:p>
        </w:tc>
      </w:tr>
      <w:tr w:rsidR="007938C2" w14:paraId="3DF14942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55D3D69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响和环境保护措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09A44F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EF51F12" w14:textId="77777777">
        <w:trPr>
          <w:trHeight w:hRule="exact" w:val="273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C944BA8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施有关的建议和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0274E57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DE02375" w14:textId="77777777">
        <w:trPr>
          <w:trHeight w:hRule="exact" w:val="273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CB5C99C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意见</w:t>
            </w: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注：</w:t>
            </w: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根据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50437DE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4240E03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ABCF0E2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《环境影响评价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71DC79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656A53E2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63A4CE6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公众参与办法》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A4FC28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8637CD9" w14:textId="77777777">
        <w:trPr>
          <w:trHeight w:hRule="exact" w:val="271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B20FEA3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2"/>
                <w:sz w:val="21"/>
                <w:szCs w:val="21"/>
              </w:rPr>
              <w:t>规定，涉及</w:t>
            </w:r>
            <w:r>
              <w:rPr>
                <w:rFonts w:ascii="Times New Roman" w:eastAsia="宋体" w:hAnsi="Times New Roman" w:cs="Times New Roman"/>
                <w:b/>
                <w:bCs/>
                <w:spacing w:val="12"/>
                <w:sz w:val="21"/>
                <w:szCs w:val="21"/>
              </w:rPr>
              <w:t>征地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D57E84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1849E38C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BB96414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拆迁、财产、就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241258A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F8D7EC5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5AB1F1E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1"/>
                <w:szCs w:val="21"/>
              </w:rPr>
              <w:t>业</w:t>
            </w: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等与项目环评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0D5A7A6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AADAC90" w14:textId="77777777">
        <w:trPr>
          <w:trHeight w:hRule="exact" w:val="272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24521F6" w14:textId="77777777" w:rsidR="007938C2" w:rsidRDefault="00D05E98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</w:rPr>
              <w:t>无关的意见或者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1349E67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938C2" w14:paraId="4F98ED06" w14:textId="77777777">
        <w:trPr>
          <w:trHeight w:hRule="exact" w:val="615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3C1E450" w14:textId="77777777" w:rsidR="007938C2" w:rsidRDefault="00D05E98">
            <w:pPr>
              <w:pStyle w:val="TableParagraph"/>
              <w:spacing w:line="242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1"/>
                <w:szCs w:val="21"/>
                <w:lang w:eastAsia="zh-CN"/>
              </w:rPr>
              <w:t>诉求不属于项目</w:t>
            </w:r>
            <w:r>
              <w:rPr>
                <w:rFonts w:ascii="Times New Roman" w:eastAsia="宋体" w:hAnsi="Times New Roman" w:cs="Times New Roman" w:hint="eastAsia"/>
                <w:spacing w:val="10"/>
                <w:sz w:val="21"/>
                <w:szCs w:val="21"/>
                <w:lang w:eastAsia="zh-CN"/>
              </w:rPr>
              <w:t>环评公参内容</w:t>
            </w:r>
          </w:p>
        </w:tc>
        <w:tc>
          <w:tcPr>
            <w:tcW w:w="72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06075ED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8C2" w14:paraId="3E2FFC68" w14:textId="77777777">
        <w:trPr>
          <w:trHeight w:hRule="exact" w:val="3380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38C9D68C" w14:textId="77777777" w:rsidR="007938C2" w:rsidRDefault="007938C2">
            <w:pPr>
              <w:pStyle w:val="TableParagraph"/>
              <w:spacing w:line="241" w:lineRule="exact"/>
              <w:ind w:left="9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2388AC2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8C2" w14:paraId="1CD0EAB9" w14:textId="77777777">
        <w:trPr>
          <w:trHeight w:hRule="exact" w:val="283"/>
          <w:jc w:val="center"/>
        </w:trPr>
        <w:tc>
          <w:tcPr>
            <w:tcW w:w="183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F30A01" w14:textId="77777777" w:rsidR="007938C2" w:rsidRDefault="007938C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BB9A" w14:textId="77777777" w:rsidR="007938C2" w:rsidRDefault="00D05E98">
            <w:pPr>
              <w:pStyle w:val="TableParagraph"/>
              <w:spacing w:line="241" w:lineRule="exact"/>
              <w:ind w:left="10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够可另附页）</w:t>
            </w:r>
          </w:p>
        </w:tc>
      </w:tr>
    </w:tbl>
    <w:p w14:paraId="15C984B7" w14:textId="77777777" w:rsidR="007938C2" w:rsidRDefault="007938C2">
      <w:pPr>
        <w:spacing w:line="241" w:lineRule="exact"/>
        <w:rPr>
          <w:rFonts w:ascii="Times New Roman" w:eastAsia="宋体" w:hAnsi="Times New Roman" w:cs="Times New Roman"/>
          <w:sz w:val="21"/>
          <w:szCs w:val="21"/>
        </w:rPr>
        <w:sectPr w:rsidR="007938C2">
          <w:pgSz w:w="11907" w:h="16840"/>
          <w:pgMar w:top="1580" w:right="1040" w:bottom="1140" w:left="1580" w:header="0" w:footer="957" w:gutter="0"/>
          <w:cols w:space="720"/>
        </w:sectPr>
      </w:pPr>
    </w:p>
    <w:p w14:paraId="6EF51B39" w14:textId="77777777" w:rsidR="007938C2" w:rsidRDefault="007938C2">
      <w:pPr>
        <w:spacing w:before="1" w:line="60" w:lineRule="exact"/>
        <w:rPr>
          <w:rFonts w:ascii="Times New Roman" w:eastAsia="宋体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4227"/>
        <w:gridCol w:w="4835"/>
      </w:tblGrid>
      <w:tr w:rsidR="007938C2" w14:paraId="597638B5" w14:textId="77777777">
        <w:trPr>
          <w:trHeight w:hRule="exact" w:val="696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24321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</w:rPr>
              <w:t>二、本页为公众信息</w:t>
            </w:r>
          </w:p>
        </w:tc>
      </w:tr>
      <w:tr w:rsidR="007938C2" w14:paraId="33C93167" w14:textId="77777777">
        <w:trPr>
          <w:trHeight w:hRule="exact" w:val="68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6A4AED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（一）公众为公民的请填写以下信息</w:t>
            </w:r>
          </w:p>
        </w:tc>
      </w:tr>
      <w:tr w:rsidR="007938C2" w14:paraId="060A33F4" w14:textId="77777777"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7904F3" w14:textId="77777777" w:rsidR="007938C2" w:rsidRDefault="00D05E98">
            <w:pPr>
              <w:pStyle w:val="TableParagraph"/>
              <w:tabs>
                <w:tab w:val="left" w:pos="528"/>
              </w:tabs>
              <w:spacing w:before="172"/>
              <w:ind w:right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BFB185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7063A8B7" w14:textId="77777777"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7DC0D" w14:textId="77777777" w:rsidR="007938C2" w:rsidRDefault="00D05E98">
            <w:pPr>
              <w:pStyle w:val="TableParagraph"/>
              <w:spacing w:before="172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1B258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12E161F9" w14:textId="77777777">
        <w:trPr>
          <w:trHeight w:hRule="exact" w:val="982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C7103" w14:textId="77777777" w:rsidR="007938C2" w:rsidRDefault="007938C2">
            <w:pPr>
              <w:pStyle w:val="TableParagraph"/>
              <w:spacing w:before="2" w:line="180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  <w:p w14:paraId="219855BC" w14:textId="77777777" w:rsidR="007938C2" w:rsidRDefault="00D05E98">
            <w:pPr>
              <w:pStyle w:val="TableParagraph"/>
              <w:spacing w:line="271" w:lineRule="exact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6C1DD85F" w14:textId="77777777" w:rsidR="007938C2" w:rsidRDefault="00D05E98">
            <w:pPr>
              <w:pStyle w:val="TableParagraph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B4DD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4F65E38D" w14:textId="77777777">
        <w:trPr>
          <w:trHeight w:hRule="exact" w:val="867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783F35" w14:textId="77777777" w:rsidR="007938C2" w:rsidRDefault="007938C2">
            <w:pPr>
              <w:pStyle w:val="TableParagraph"/>
              <w:spacing w:before="2" w:line="260" w:lineRule="exact"/>
              <w:rPr>
                <w:rFonts w:ascii="Times New Roman" w:eastAsia="宋体" w:hAnsi="Times New Roman" w:cs="Times New Roman"/>
                <w:sz w:val="26"/>
                <w:szCs w:val="26"/>
                <w:lang w:eastAsia="zh-CN"/>
              </w:rPr>
            </w:pPr>
          </w:p>
          <w:p w14:paraId="7F1DC578" w14:textId="77777777" w:rsidR="007938C2" w:rsidRDefault="00D05E98">
            <w:pPr>
              <w:pStyle w:val="TableParagraph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D781E" w14:textId="77777777" w:rsidR="007938C2" w:rsidRDefault="00D05E98">
            <w:pPr>
              <w:pStyle w:val="TableParagraph"/>
              <w:spacing w:before="124"/>
              <w:ind w:left="102" w:firstLineChars="300" w:firstLine="63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eastAsia="宋体" w:hAnsi="Times New Roman" w:cs="Times New Roman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县（区、市）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乡（镇、街道）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村（居委会）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村民组（小区）</w:t>
            </w:r>
          </w:p>
        </w:tc>
      </w:tr>
      <w:tr w:rsidR="007938C2" w14:paraId="041EEDD5" w14:textId="77777777">
        <w:trPr>
          <w:trHeight w:hRule="exact" w:val="1498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76B19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6D344D82" w14:textId="77777777" w:rsidR="007938C2" w:rsidRDefault="007938C2">
            <w:pPr>
              <w:pStyle w:val="TableParagraph"/>
              <w:spacing w:before="1" w:line="24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  <w:p w14:paraId="0A8E739C" w14:textId="77777777" w:rsidR="007938C2" w:rsidRDefault="00D05E98">
            <w:pPr>
              <w:pStyle w:val="TableParagraph"/>
              <w:spacing w:line="271" w:lineRule="exact"/>
              <w:ind w:right="5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是否同意公开个人信息</w:t>
            </w:r>
          </w:p>
          <w:p w14:paraId="15F5D30F" w14:textId="77777777" w:rsidR="007938C2" w:rsidRDefault="00D05E98">
            <w:pPr>
              <w:pStyle w:val="TableParagraph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EA072" w14:textId="77777777" w:rsidR="007938C2" w:rsidRDefault="007938C2">
            <w:pPr>
              <w:pStyle w:val="TableParagraph"/>
              <w:spacing w:before="6" w:line="180" w:lineRule="exact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  <w:p w14:paraId="504DFF84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5B505D71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351DA6DF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4D97854A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48E13E46" w14:textId="77777777" w:rsidR="007938C2" w:rsidRDefault="00D05E98">
            <w:pPr>
              <w:pStyle w:val="TableParagraph"/>
              <w:ind w:left="102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（若不填则默认为不同意公开）</w:t>
            </w:r>
          </w:p>
        </w:tc>
      </w:tr>
      <w:tr w:rsidR="007938C2" w14:paraId="7DB0A2E2" w14:textId="77777777">
        <w:trPr>
          <w:trHeight w:hRule="exact" w:val="68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96B529" w14:textId="77777777" w:rsidR="007938C2" w:rsidRDefault="00D05E98">
            <w:pPr>
              <w:pStyle w:val="TableParagraph"/>
              <w:spacing w:before="172"/>
              <w:ind w:left="97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（二）公众为法人或其他组织的请填写以下信息</w:t>
            </w:r>
          </w:p>
        </w:tc>
      </w:tr>
      <w:tr w:rsidR="007938C2" w14:paraId="429E1C27" w14:textId="77777777">
        <w:trPr>
          <w:trHeight w:hRule="exact" w:val="69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65B2C1" w14:textId="77777777" w:rsidR="007938C2" w:rsidRDefault="00D05E98">
            <w:pPr>
              <w:pStyle w:val="TableParagraph"/>
              <w:spacing w:before="174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7A3A7" w14:textId="77777777" w:rsidR="007938C2" w:rsidRDefault="007938C2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938C2" w14:paraId="6A42ADB5" w14:textId="77777777">
        <w:trPr>
          <w:trHeight w:hRule="exact" w:val="689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AADFE1" w14:textId="77777777" w:rsidR="007938C2" w:rsidRDefault="00D05E98">
            <w:pPr>
              <w:pStyle w:val="TableParagraph"/>
              <w:spacing w:before="172"/>
              <w:ind w:left="62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BA12B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589684A0" w14:textId="77777777">
        <w:trPr>
          <w:trHeight w:hRule="exact" w:val="1231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EF6B6" w14:textId="77777777" w:rsidR="007938C2" w:rsidRDefault="007938C2">
            <w:pPr>
              <w:pStyle w:val="TableParagraph"/>
              <w:spacing w:before="7" w:line="100" w:lineRule="exact"/>
              <w:rPr>
                <w:rFonts w:ascii="Times New Roman" w:eastAsia="宋体" w:hAnsi="Times New Roman" w:cs="Times New Roman"/>
                <w:sz w:val="10"/>
                <w:szCs w:val="10"/>
                <w:lang w:eastAsia="zh-CN"/>
              </w:rPr>
            </w:pPr>
          </w:p>
          <w:p w14:paraId="281B648F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3DED7D85" w14:textId="77777777" w:rsidR="007938C2" w:rsidRDefault="00D05E98">
            <w:pPr>
              <w:pStyle w:val="TableParagraph"/>
              <w:ind w:left="1451" w:right="1454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5AF51A4D" w14:textId="77777777" w:rsidR="007938C2" w:rsidRDefault="00D05E98">
            <w:pPr>
              <w:pStyle w:val="TableParagraph"/>
              <w:spacing w:before="2"/>
              <w:ind w:left="1142" w:right="1147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EE4A7" w14:textId="77777777" w:rsidR="007938C2" w:rsidRDefault="007938C2">
            <w:pPr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7938C2" w14:paraId="088B8825" w14:textId="77777777">
        <w:trPr>
          <w:trHeight w:hRule="exact" w:val="1008"/>
        </w:trPr>
        <w:tc>
          <w:tcPr>
            <w:tcW w:w="4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AE38A" w14:textId="77777777" w:rsidR="007938C2" w:rsidRDefault="007938C2">
            <w:pPr>
              <w:pStyle w:val="TableParagraph"/>
              <w:spacing w:before="3" w:line="130" w:lineRule="exact"/>
              <w:rPr>
                <w:rFonts w:ascii="Times New Roman" w:eastAsia="宋体" w:hAnsi="Times New Roman" w:cs="Times New Roman"/>
                <w:sz w:val="13"/>
                <w:szCs w:val="13"/>
                <w:lang w:eastAsia="zh-CN"/>
              </w:rPr>
            </w:pPr>
          </w:p>
          <w:p w14:paraId="1CA7F0D0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1CE2092" w14:textId="77777777" w:rsidR="007938C2" w:rsidRDefault="00D05E98">
            <w:pPr>
              <w:pStyle w:val="TableParagraph"/>
              <w:tabs>
                <w:tab w:val="left" w:pos="634"/>
              </w:tabs>
              <w:ind w:right="2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地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C4660C" w14:textId="77777777" w:rsidR="007938C2" w:rsidRDefault="00D05E98">
            <w:pPr>
              <w:pStyle w:val="TableParagraph"/>
              <w:spacing w:line="272" w:lineRule="exact"/>
              <w:ind w:firstLineChars="300" w:firstLine="630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省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县（区、市）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>乡（镇、街道）</w:t>
            </w:r>
            <w:r>
              <w:rPr>
                <w:rFonts w:ascii="Times New Roman" w:eastAsia="宋体" w:hAnsi="Times New Roman" w:cs="Times New Roman"/>
                <w:spacing w:val="-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路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7938C2" w14:paraId="0D243B1F" w14:textId="77777777">
        <w:trPr>
          <w:trHeight w:hRule="exact" w:val="253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A63E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56E07835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C706171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E57243B" w14:textId="77777777" w:rsidR="007938C2" w:rsidRDefault="007938C2">
            <w:pPr>
              <w:pStyle w:val="TableParagraph"/>
              <w:spacing w:line="200" w:lineRule="exac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  <w:p w14:paraId="7015F91F" w14:textId="77777777" w:rsidR="007938C2" w:rsidRDefault="007938C2">
            <w:pPr>
              <w:pStyle w:val="TableParagraph"/>
              <w:spacing w:before="2" w:line="28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  <w:p w14:paraId="160306B0" w14:textId="77777777" w:rsidR="007938C2" w:rsidRDefault="00D05E98">
            <w:pPr>
              <w:pStyle w:val="TableParagraph"/>
              <w:spacing w:line="242" w:lineRule="auto"/>
              <w:ind w:left="97" w:right="95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>
              <w:rPr>
                <w:rFonts w:ascii="Times New Roman" w:eastAsia="宋体" w:hAnsi="Times New Roman" w:cs="Times New Roman"/>
                <w:spacing w:val="2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"/>
                <w:sz w:val="21"/>
                <w:szCs w:val="21"/>
                <w:lang w:eastAsia="zh-CN"/>
              </w:rPr>
              <w:t>能公开的具体信息。</w:t>
            </w:r>
          </w:p>
        </w:tc>
      </w:tr>
    </w:tbl>
    <w:p w14:paraId="41FCDC0B" w14:textId="77777777" w:rsidR="007938C2" w:rsidRDefault="007938C2">
      <w:pPr>
        <w:rPr>
          <w:rFonts w:ascii="Times New Roman" w:eastAsia="宋体" w:hAnsi="Times New Roman" w:cs="Times New Roman"/>
          <w:lang w:eastAsia="zh-CN"/>
        </w:rPr>
      </w:pPr>
    </w:p>
    <w:p w14:paraId="1C926C4A" w14:textId="77777777" w:rsidR="007938C2" w:rsidRDefault="007938C2">
      <w:pPr>
        <w:rPr>
          <w:lang w:eastAsia="zh-CN"/>
        </w:rPr>
      </w:pPr>
    </w:p>
    <w:sectPr w:rsidR="007938C2">
      <w:pgSz w:w="11907" w:h="16840"/>
      <w:pgMar w:top="1360" w:right="1040" w:bottom="1140" w:left="15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0D79" w14:textId="77777777" w:rsidR="00D05E98" w:rsidRDefault="00D05E98" w:rsidP="00B371BF">
      <w:r>
        <w:separator/>
      </w:r>
    </w:p>
  </w:endnote>
  <w:endnote w:type="continuationSeparator" w:id="0">
    <w:p w14:paraId="502FACF4" w14:textId="77777777" w:rsidR="00D05E98" w:rsidRDefault="00D05E98" w:rsidP="00B3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0CA0" w14:textId="77777777" w:rsidR="00D05E98" w:rsidRDefault="00D05E98" w:rsidP="00B371BF">
      <w:r>
        <w:separator/>
      </w:r>
    </w:p>
  </w:footnote>
  <w:footnote w:type="continuationSeparator" w:id="0">
    <w:p w14:paraId="5BF93505" w14:textId="77777777" w:rsidR="00D05E98" w:rsidRDefault="00D05E98" w:rsidP="00B37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24"/>
    <w:rsid w:val="007938C2"/>
    <w:rsid w:val="00B371BF"/>
    <w:rsid w:val="00D05E98"/>
    <w:rsid w:val="00E95524"/>
    <w:rsid w:val="689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532F"/>
  <w15:docId w15:val="{5135E359-2143-40C5-9C1A-501A870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宋体" w:eastAsia="宋体" w:hAnsi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3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71BF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B371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71B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My</dc:creator>
  <cp:lastModifiedBy>my My</cp:lastModifiedBy>
  <cp:revision>2</cp:revision>
  <dcterms:created xsi:type="dcterms:W3CDTF">2021-03-24T02:51:00Z</dcterms:created>
  <dcterms:modified xsi:type="dcterms:W3CDTF">2021-09-28T07:20:00Z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F7480FAB3E3E41E68C27CCCF5E0F6955</vt:lpwstr>
  </property>
</Properties>
</file>